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/>
          <w:b w:val="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sz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b/>
          <w:sz w:val="32"/>
          <w:lang w:eastAsia="zh-CN"/>
        </w:rPr>
      </w:pPr>
      <w:r>
        <w:rPr>
          <w:rFonts w:hint="eastAsia" w:ascii="仿宋_GB2312" w:hAnsi="仿宋_GB2312" w:eastAsia="仿宋_GB2312"/>
          <w:b/>
          <w:sz w:val="32"/>
          <w:lang w:eastAsia="zh-CN"/>
        </w:rPr>
        <w:t>教育局校园安全大检查分组安排表</w:t>
      </w:r>
    </w:p>
    <w:tbl>
      <w:tblPr>
        <w:tblStyle w:val="5"/>
        <w:tblpPr w:leftFromText="180" w:rightFromText="180" w:vertAnchor="text" w:tblpX="152" w:tblpY="501"/>
        <w:tblOverlap w:val="never"/>
        <w:tblW w:w="8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410"/>
        <w:gridCol w:w="2025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eastAsia="zh-CN"/>
              </w:rPr>
              <w:t>分组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eastAsia="zh-CN"/>
              </w:rPr>
              <w:t>组长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eastAsia="zh-CN"/>
              </w:rPr>
              <w:t>成员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eastAsia="zh-CN"/>
              </w:rPr>
              <w:t>督查范围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eastAsia="zh-CN"/>
              </w:rPr>
              <w:t>第一组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0"/>
                <w:sz w:val="30"/>
                <w:szCs w:val="30"/>
              </w:rPr>
              <w:t>马立云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/>
                <w:spacing w:val="0"/>
                <w:sz w:val="30"/>
                <w:szCs w:val="30"/>
              </w:rPr>
              <w:t>局长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  <w:t xml:space="preserve">朱东宁 </w:t>
            </w: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  <w:lang w:eastAsia="zh-CN"/>
              </w:rPr>
              <w:t>陈涛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县城中小学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0"/>
                <w:szCs w:val="30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eastAsia="zh-CN"/>
              </w:rPr>
              <w:t>第二组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0"/>
                <w:sz w:val="30"/>
                <w:szCs w:val="30"/>
              </w:rPr>
              <w:t>严天贵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/>
                <w:spacing w:val="0"/>
                <w:sz w:val="30"/>
                <w:szCs w:val="30"/>
              </w:rPr>
              <w:t xml:space="preserve">主任 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  <w:t>王冬</w:t>
            </w: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  <w:t xml:space="preserve"> 杨芳丽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李俊学区小学、幼儿园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eastAsia="zh-CN"/>
              </w:rPr>
              <w:t>第三组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0"/>
                <w:sz w:val="30"/>
                <w:szCs w:val="30"/>
              </w:rPr>
              <w:t>刘晓磊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/>
                <w:spacing w:val="0"/>
                <w:sz w:val="30"/>
                <w:szCs w:val="30"/>
              </w:rPr>
              <w:t xml:space="preserve">副局长  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  <w:t>杨兆军 王向东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望洪学区小学、幼儿园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eastAsia="zh-CN"/>
              </w:rPr>
              <w:t>第四组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0"/>
                <w:sz w:val="30"/>
                <w:szCs w:val="30"/>
              </w:rPr>
              <w:t>马淑琴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/>
                <w:spacing w:val="0"/>
                <w:sz w:val="30"/>
                <w:szCs w:val="30"/>
              </w:rPr>
              <w:t>书记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  <w:t>马涛</w:t>
            </w: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  <w:t xml:space="preserve"> 赵雯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望远学区中小学、幼儿园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8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eastAsia="zh-CN"/>
              </w:rPr>
              <w:t>第五组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0"/>
                <w:sz w:val="30"/>
                <w:szCs w:val="30"/>
              </w:rPr>
              <w:t>吕乐春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0"/>
                <w:sz w:val="30"/>
                <w:szCs w:val="30"/>
              </w:rPr>
              <w:t xml:space="preserve">副局长 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  <w:t>何铁壁</w:t>
            </w: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  <w:t xml:space="preserve"> 秦晓旭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胜利学区小学、幼儿园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eastAsia="zh-CN"/>
              </w:rPr>
              <w:t>第六组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0"/>
                <w:sz w:val="30"/>
                <w:szCs w:val="30"/>
                <w:lang w:eastAsia="zh-CN"/>
              </w:rPr>
              <w:t>武光宁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0"/>
                <w:sz w:val="30"/>
                <w:szCs w:val="30"/>
                <w:lang w:eastAsia="zh-CN"/>
              </w:rPr>
              <w:t>副局长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  <w:t>杨少山</w:t>
            </w: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  <w:t>邹存柱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3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闽宁学区、中小学及幼儿园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30" w:lineRule="exact"/>
        <w:ind w:right="0" w:rightChars="0" w:firstLine="643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30" w:lineRule="exact"/>
        <w:ind w:right="0" w:rightChars="0" w:firstLine="643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30" w:lineRule="exact"/>
        <w:ind w:right="0" w:rightChars="0" w:firstLine="643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30" w:lineRule="exact"/>
        <w:ind w:right="0" w:rightChars="0" w:firstLine="643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30" w:lineRule="exact"/>
        <w:ind w:right="0" w:rightChars="0" w:firstLine="643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30" w:lineRule="exact"/>
        <w:ind w:right="0" w:rightChars="0" w:firstLine="643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01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l1uVLQAAAABQEA&#10;AA8AAAAAAAAAAQAgAAAAIgAAAGRycy9kb3ducmV2LnhtbFBLAQIUABQAAAAIAIdO4kC3bV/HsAEA&#10;AEkDAAAOAAAAAAAAAAEAIAAAAB8BAABkcnMvZTJvRG9jLnhtbFBLBQYAAAAABgAGAFkBAABBBQAA&#10;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A6D12"/>
    <w:rsid w:val="282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2017-12-13T07:06:00Z</dcterms:created>
  <dc:creator>Administrator</dc:creator>
  <cp:lastModifiedBy>Administrator</cp:lastModifiedBy>
  <dcterms:modified xsi:type="dcterms:W3CDTF">2017-12-13T07:06:36Z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